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782C7C"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A8419A"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C424D" w:rsidTr="00E20D66">
        <w:tc>
          <w:tcPr>
            <w:tcW w:w="817" w:type="dxa"/>
          </w:tcPr>
          <w:p w:rsidR="004C424D" w:rsidRPr="002123A7" w:rsidRDefault="004C424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C424D" w:rsidRDefault="004C424D" w:rsidP="00937204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วัสดุคอมพิวเตอร์   </w:t>
            </w:r>
          </w:p>
          <w:p w:rsidR="004C424D" w:rsidRPr="002123A7" w:rsidRDefault="004C424D" w:rsidP="00937204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4C424D" w:rsidRPr="002123A7" w:rsidRDefault="004C424D" w:rsidP="004C424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3,210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4C424D" w:rsidRPr="002123A7" w:rsidRDefault="004C424D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C424D" w:rsidRPr="002123A7" w:rsidRDefault="004C424D" w:rsidP="0001290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ทักษิณอิน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โฟเทคย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2410" w:type="dxa"/>
          </w:tcPr>
          <w:p w:rsidR="004C424D" w:rsidRPr="002123A7" w:rsidRDefault="004C424D" w:rsidP="00E55C1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ทักษิณอิน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โฟเทคย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2629" w:type="dxa"/>
          </w:tcPr>
          <w:p w:rsidR="004C424D" w:rsidRPr="002123A7" w:rsidRDefault="004C424D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0B6E" w:rsidTr="00E20D66">
        <w:tc>
          <w:tcPr>
            <w:tcW w:w="817" w:type="dxa"/>
          </w:tcPr>
          <w:p w:rsidR="00450B6E" w:rsidRPr="002123A7" w:rsidRDefault="00450B6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50B6E" w:rsidRPr="002123A7" w:rsidRDefault="00450B6E" w:rsidP="00450B6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450B6E" w:rsidRPr="002123A7" w:rsidRDefault="00450B6E" w:rsidP="00450B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5,790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450B6E" w:rsidRPr="002123A7" w:rsidRDefault="00450B6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0B6E" w:rsidRPr="00333C33" w:rsidRDefault="00450B6E" w:rsidP="0005505D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410" w:type="dxa"/>
          </w:tcPr>
          <w:p w:rsidR="00450B6E" w:rsidRPr="00333C33" w:rsidRDefault="00450B6E" w:rsidP="00E55C1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629" w:type="dxa"/>
          </w:tcPr>
          <w:p w:rsidR="00450B6E" w:rsidRPr="002123A7" w:rsidRDefault="00450B6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0B6E" w:rsidTr="00E20D66">
        <w:tc>
          <w:tcPr>
            <w:tcW w:w="817" w:type="dxa"/>
          </w:tcPr>
          <w:p w:rsidR="00450B6E" w:rsidRPr="002123A7" w:rsidRDefault="00450B6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50B6E" w:rsidRPr="002123A7" w:rsidRDefault="00450B6E" w:rsidP="00450B6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วัสดุสำนักงาน กองการศึกษา </w:t>
            </w:r>
          </w:p>
        </w:tc>
        <w:tc>
          <w:tcPr>
            <w:tcW w:w="1894" w:type="dxa"/>
          </w:tcPr>
          <w:p w:rsidR="00450B6E" w:rsidRPr="002123A7" w:rsidRDefault="00450B6E" w:rsidP="00450B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4,610</w:t>
            </w:r>
            <w:r>
              <w:rPr>
                <w:rFonts w:ascii="Angsana New" w:hAnsi="Angsana New" w:cs="Angsana New"/>
                <w:sz w:val="32"/>
                <w:szCs w:val="32"/>
              </w:rPr>
              <w:t>.-</w:t>
            </w:r>
          </w:p>
        </w:tc>
        <w:tc>
          <w:tcPr>
            <w:tcW w:w="1650" w:type="dxa"/>
          </w:tcPr>
          <w:p w:rsidR="00450B6E" w:rsidRPr="002123A7" w:rsidRDefault="00450B6E" w:rsidP="0005505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0B6E" w:rsidRPr="00333C33" w:rsidRDefault="00450B6E" w:rsidP="00E55C1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410" w:type="dxa"/>
          </w:tcPr>
          <w:p w:rsidR="00450B6E" w:rsidRPr="00333C33" w:rsidRDefault="00450B6E" w:rsidP="00E55C1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629" w:type="dxa"/>
          </w:tcPr>
          <w:p w:rsidR="00450B6E" w:rsidRPr="002123A7" w:rsidRDefault="00450B6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0B6E" w:rsidTr="00E20D66">
        <w:tc>
          <w:tcPr>
            <w:tcW w:w="817" w:type="dxa"/>
          </w:tcPr>
          <w:p w:rsidR="00450B6E" w:rsidRPr="002123A7" w:rsidRDefault="00450B6E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50B6E" w:rsidRPr="002123A7" w:rsidRDefault="00450B6E" w:rsidP="00450B6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ัดซื้อครุภัณฑ์สำนักงาน เครื่องปรับอากาศ ศูนย์เด็กเล็ก (กองการศึกษา)</w:t>
            </w:r>
          </w:p>
        </w:tc>
        <w:tc>
          <w:tcPr>
            <w:tcW w:w="1894" w:type="dxa"/>
          </w:tcPr>
          <w:p w:rsidR="00450B6E" w:rsidRPr="002123A7" w:rsidRDefault="00450B6E" w:rsidP="00450B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22,900.-</w:t>
            </w:r>
          </w:p>
        </w:tc>
        <w:tc>
          <w:tcPr>
            <w:tcW w:w="1650" w:type="dxa"/>
          </w:tcPr>
          <w:p w:rsidR="00450B6E" w:rsidRPr="002123A7" w:rsidRDefault="00450B6E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0B6E" w:rsidRPr="001F1638" w:rsidRDefault="00450B6E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นายสุนทร  วงศ์วิริยะวิ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กรย</w:t>
            </w:r>
            <w:proofErr w:type="spellEnd"/>
          </w:p>
        </w:tc>
        <w:tc>
          <w:tcPr>
            <w:tcW w:w="2410" w:type="dxa"/>
          </w:tcPr>
          <w:p w:rsidR="00450B6E" w:rsidRPr="001F1638" w:rsidRDefault="00450B6E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นายสุนทร  วงศ์วิริยะวิ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กรย</w:t>
            </w:r>
            <w:proofErr w:type="spellEnd"/>
          </w:p>
        </w:tc>
        <w:tc>
          <w:tcPr>
            <w:tcW w:w="2629" w:type="dxa"/>
          </w:tcPr>
          <w:p w:rsidR="00450B6E" w:rsidRPr="002123A7" w:rsidRDefault="00450B6E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0B6E" w:rsidTr="00E20D66">
        <w:tc>
          <w:tcPr>
            <w:tcW w:w="817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450B6E" w:rsidRPr="005F00E2" w:rsidRDefault="00450B6E" w:rsidP="0001290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จัดซื้อวัสดุคอมพิวเตอร์สำนักงาน กองการศึกษา</w:t>
            </w:r>
          </w:p>
        </w:tc>
        <w:tc>
          <w:tcPr>
            <w:tcW w:w="1894" w:type="dxa"/>
          </w:tcPr>
          <w:p w:rsidR="00450B6E" w:rsidRPr="002123A7" w:rsidRDefault="00450B6E" w:rsidP="00450B6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10,140.-</w:t>
            </w:r>
          </w:p>
        </w:tc>
        <w:tc>
          <w:tcPr>
            <w:tcW w:w="1650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0B6E" w:rsidRPr="001F1638" w:rsidRDefault="00450B6E" w:rsidP="005F00E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อี พี ห้าแยกยะลา</w:t>
            </w:r>
          </w:p>
        </w:tc>
        <w:tc>
          <w:tcPr>
            <w:tcW w:w="2410" w:type="dxa"/>
          </w:tcPr>
          <w:p w:rsidR="00450B6E" w:rsidRPr="001F1638" w:rsidRDefault="00450B6E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อี พี ห้าแยกยะลา</w:t>
            </w:r>
          </w:p>
        </w:tc>
        <w:tc>
          <w:tcPr>
            <w:tcW w:w="2629" w:type="dxa"/>
          </w:tcPr>
          <w:p w:rsidR="00450B6E" w:rsidRPr="002123A7" w:rsidRDefault="00450B6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0B6E" w:rsidTr="00E20D66">
        <w:tc>
          <w:tcPr>
            <w:tcW w:w="817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450B6E" w:rsidRPr="002123A7" w:rsidRDefault="00450B6E" w:rsidP="005F00E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จัดซื้อของที่ระลึกในการศึกษาดูงาน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2,400</w:t>
            </w:r>
          </w:p>
        </w:tc>
        <w:tc>
          <w:tcPr>
            <w:tcW w:w="1650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0B6E" w:rsidRPr="001F1638" w:rsidRDefault="00450B6E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</w:tc>
        <w:tc>
          <w:tcPr>
            <w:tcW w:w="2410" w:type="dxa"/>
          </w:tcPr>
          <w:p w:rsidR="00450B6E" w:rsidRPr="001F1638" w:rsidRDefault="00450B6E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ธัญญา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วัสดุค้าส่ง</w:t>
            </w:r>
          </w:p>
        </w:tc>
        <w:tc>
          <w:tcPr>
            <w:tcW w:w="2629" w:type="dxa"/>
          </w:tcPr>
          <w:p w:rsidR="00450B6E" w:rsidRPr="002123A7" w:rsidRDefault="00450B6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0B6E" w:rsidTr="00E20D66">
        <w:tc>
          <w:tcPr>
            <w:tcW w:w="817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50B6E" w:rsidRPr="002123A7" w:rsidRDefault="00450B6E" w:rsidP="00450B6E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5,990.-</w:t>
            </w:r>
          </w:p>
        </w:tc>
        <w:tc>
          <w:tcPr>
            <w:tcW w:w="1650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0B6E" w:rsidRPr="00535C4A" w:rsidRDefault="00450B6E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410" w:type="dxa"/>
          </w:tcPr>
          <w:p w:rsidR="00450B6E" w:rsidRPr="00535C4A" w:rsidRDefault="00450B6E" w:rsidP="00E55C1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เครื่องเขียนยะลา</w:t>
            </w:r>
          </w:p>
        </w:tc>
        <w:tc>
          <w:tcPr>
            <w:tcW w:w="2629" w:type="dxa"/>
          </w:tcPr>
          <w:p w:rsidR="00450B6E" w:rsidRPr="002123A7" w:rsidRDefault="00450B6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E20D66">
        <w:tc>
          <w:tcPr>
            <w:tcW w:w="817" w:type="dxa"/>
          </w:tcPr>
          <w:p w:rsidR="00A54190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A54190" w:rsidRDefault="00A54190" w:rsidP="00450B6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จัดซื้อวัสดุสำนักงาน </w:t>
            </w:r>
            <w:r w:rsidR="00450B6E">
              <w:rPr>
                <w:rFonts w:ascii="Angsana New" w:hAnsi="Angsana New" w:cs="Angsana New" w:hint="cs"/>
                <w:sz w:val="32"/>
                <w:szCs w:val="32"/>
                <w:cs/>
              </w:rPr>
              <w:t>กองสวัสดิการสังคม</w:t>
            </w:r>
          </w:p>
        </w:tc>
        <w:tc>
          <w:tcPr>
            <w:tcW w:w="1894" w:type="dxa"/>
          </w:tcPr>
          <w:p w:rsidR="00A54190" w:rsidRDefault="00A54190" w:rsidP="00450B6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</w:t>
            </w:r>
            <w:r w:rsidR="00450B6E">
              <w:rPr>
                <w:rFonts w:ascii="Angsana New" w:hAnsi="Angsana New" w:cs="Angsana New" w:hint="cs"/>
                <w:sz w:val="32"/>
                <w:szCs w:val="32"/>
                <w:cs/>
              </w:rPr>
              <w:t>348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A54190" w:rsidRPr="002123A7" w:rsidRDefault="00A54190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54190" w:rsidRDefault="00A5419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</w:t>
            </w:r>
          </w:p>
        </w:tc>
        <w:tc>
          <w:tcPr>
            <w:tcW w:w="2410" w:type="dxa"/>
          </w:tcPr>
          <w:p w:rsidR="00A54190" w:rsidRDefault="00A54190" w:rsidP="00213BE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วาย เครื่องเขียน</w:t>
            </w:r>
          </w:p>
        </w:tc>
        <w:tc>
          <w:tcPr>
            <w:tcW w:w="2629" w:type="dxa"/>
          </w:tcPr>
          <w:p w:rsidR="00A54190" w:rsidRPr="002123A7" w:rsidRDefault="00A54190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54190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A54190" w:rsidRPr="002123A7" w:rsidRDefault="00A54190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450B6E" w:rsidTr="00E20D66">
        <w:tc>
          <w:tcPr>
            <w:tcW w:w="817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450B6E" w:rsidRDefault="00450B6E" w:rsidP="00E55C1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คอมพิวเตอร์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สำนักงาน กองสวัสดิการสังคม</w:t>
            </w:r>
          </w:p>
        </w:tc>
        <w:tc>
          <w:tcPr>
            <w:tcW w:w="1894" w:type="dxa"/>
          </w:tcPr>
          <w:p w:rsidR="00450B6E" w:rsidRPr="002123A7" w:rsidRDefault="00450B6E" w:rsidP="00450B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10,328.-</w:t>
            </w:r>
          </w:p>
        </w:tc>
        <w:tc>
          <w:tcPr>
            <w:tcW w:w="1650" w:type="dxa"/>
          </w:tcPr>
          <w:p w:rsidR="00450B6E" w:rsidRPr="002123A7" w:rsidRDefault="00450B6E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0B6E" w:rsidRPr="002123A7" w:rsidRDefault="00450B6E" w:rsidP="00E55C1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ทักษิณอิน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โฟเทคย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2410" w:type="dxa"/>
          </w:tcPr>
          <w:p w:rsidR="00450B6E" w:rsidRPr="002123A7" w:rsidRDefault="00450B6E" w:rsidP="00E55C1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ทักษิณอิน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โฟเทคย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2629" w:type="dxa"/>
          </w:tcPr>
          <w:p w:rsidR="00450B6E" w:rsidRPr="002123A7" w:rsidRDefault="00450B6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50B6E" w:rsidTr="00E20D66">
        <w:tc>
          <w:tcPr>
            <w:tcW w:w="817" w:type="dxa"/>
          </w:tcPr>
          <w:p w:rsidR="00450B6E" w:rsidRPr="00792C29" w:rsidRDefault="00450B6E" w:rsidP="006B42B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450B6E" w:rsidRDefault="00450B6E" w:rsidP="00E55C1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จัดซื้อวัสดุคอมพิวเตอร์สำนักงาน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:rsidR="00450B6E" w:rsidRPr="002123A7" w:rsidRDefault="00450B6E" w:rsidP="00450B6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400</w:t>
            </w:r>
          </w:p>
        </w:tc>
        <w:tc>
          <w:tcPr>
            <w:tcW w:w="1650" w:type="dxa"/>
          </w:tcPr>
          <w:p w:rsidR="00450B6E" w:rsidRPr="002123A7" w:rsidRDefault="00450B6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50B6E" w:rsidRPr="002123A7" w:rsidRDefault="00450B6E" w:rsidP="00E55C1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ทักษิณอิน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โฟเทคย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2410" w:type="dxa"/>
          </w:tcPr>
          <w:p w:rsidR="00450B6E" w:rsidRPr="002123A7" w:rsidRDefault="00450B6E" w:rsidP="00E55C1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บริษัท ทักษิณอิน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โฟเทคย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จำกัด</w:t>
            </w:r>
          </w:p>
        </w:tc>
        <w:tc>
          <w:tcPr>
            <w:tcW w:w="2629" w:type="dxa"/>
          </w:tcPr>
          <w:p w:rsidR="00450B6E" w:rsidRPr="002123A7" w:rsidRDefault="00450B6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Tr="00E20D66">
        <w:tc>
          <w:tcPr>
            <w:tcW w:w="817" w:type="dxa"/>
          </w:tcPr>
          <w:p w:rsidR="00C33576" w:rsidRDefault="00C33576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C33576" w:rsidRPr="002123A7" w:rsidRDefault="00C33576" w:rsidP="00792C29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โครงการก่อสร้างระบบกรองน้ำบาดาล หมู่ที่ 1,2,3,4 และ 7 </w:t>
            </w:r>
          </w:p>
        </w:tc>
        <w:tc>
          <w:tcPr>
            <w:tcW w:w="1894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1,635,000</w:t>
            </w:r>
          </w:p>
        </w:tc>
        <w:tc>
          <w:tcPr>
            <w:tcW w:w="1650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C33576" w:rsidRPr="001F1638" w:rsidRDefault="00C33576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หจก.พรพิมเนษ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การโยธา</w:t>
            </w:r>
          </w:p>
        </w:tc>
        <w:tc>
          <w:tcPr>
            <w:tcW w:w="2410" w:type="dxa"/>
          </w:tcPr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หจก.พรพิมเนษ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การโยธา</w:t>
            </w: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Tr="00E20D66">
        <w:tc>
          <w:tcPr>
            <w:tcW w:w="817" w:type="dxa"/>
          </w:tcPr>
          <w:p w:rsidR="00C33576" w:rsidRDefault="00C33576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C33576" w:rsidRPr="002123A7" w:rsidRDefault="00C33576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โครงการเดินท่อเมนจ่ายน้ำประปาภูเขา หมู่ที่ 6 บ้านทองล้น</w:t>
            </w:r>
          </w:p>
        </w:tc>
        <w:tc>
          <w:tcPr>
            <w:tcW w:w="1894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647,000.-</w:t>
            </w:r>
          </w:p>
        </w:tc>
        <w:tc>
          <w:tcPr>
            <w:tcW w:w="1650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C33576" w:rsidRPr="001F1638" w:rsidRDefault="00C33576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ธุรก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จิโยธา</w:t>
            </w:r>
          </w:p>
        </w:tc>
        <w:tc>
          <w:tcPr>
            <w:tcW w:w="2410" w:type="dxa"/>
          </w:tcPr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ธุรก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จิโยธา</w:t>
            </w: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Tr="00E20D66">
        <w:tc>
          <w:tcPr>
            <w:tcW w:w="817" w:type="dxa"/>
          </w:tcPr>
          <w:p w:rsidR="00C33576" w:rsidRDefault="00C33576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C33576" w:rsidRPr="002123A7" w:rsidRDefault="00C33576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โครงการเดินท่อเมนจ่ายน้ำประปาหมู่ที่ 4,7</w:t>
            </w:r>
          </w:p>
        </w:tc>
        <w:tc>
          <w:tcPr>
            <w:tcW w:w="1894" w:type="dxa"/>
          </w:tcPr>
          <w:p w:rsidR="00C33576" w:rsidRDefault="00C33576" w:rsidP="00C3357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614,000.-</w:t>
            </w:r>
          </w:p>
        </w:tc>
        <w:tc>
          <w:tcPr>
            <w:tcW w:w="1650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ธุรก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จิโยธา</w:t>
            </w:r>
          </w:p>
        </w:tc>
        <w:tc>
          <w:tcPr>
            <w:tcW w:w="2410" w:type="dxa"/>
          </w:tcPr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เอส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ธุรก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จิโยธา</w:t>
            </w: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Tr="00E20D66">
        <w:tc>
          <w:tcPr>
            <w:tcW w:w="817" w:type="dxa"/>
          </w:tcPr>
          <w:p w:rsidR="00C33576" w:rsidRDefault="00C33576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C33576" w:rsidRDefault="00C33576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จ้างซ่อมรถขยะ หมายเลขทะเบียน 80-5543 </w:t>
            </w:r>
          </w:p>
        </w:tc>
        <w:tc>
          <w:tcPr>
            <w:tcW w:w="1894" w:type="dxa"/>
          </w:tcPr>
          <w:p w:rsidR="00C33576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6,350</w:t>
            </w:r>
          </w:p>
        </w:tc>
        <w:tc>
          <w:tcPr>
            <w:tcW w:w="1650" w:type="dxa"/>
          </w:tcPr>
          <w:p w:rsidR="00C33576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33576" w:rsidRDefault="00C33576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Tr="00E20D66">
        <w:tc>
          <w:tcPr>
            <w:tcW w:w="817" w:type="dxa"/>
          </w:tcPr>
          <w:p w:rsidR="00C33576" w:rsidRDefault="00C33576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C33576" w:rsidRDefault="00C33576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</w:t>
            </w:r>
          </w:p>
        </w:tc>
        <w:tc>
          <w:tcPr>
            <w:tcW w:w="1894" w:type="dxa"/>
          </w:tcPr>
          <w:p w:rsidR="00C33576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:rsidR="00C33576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Tr="00E20D66">
        <w:tc>
          <w:tcPr>
            <w:tcW w:w="817" w:type="dxa"/>
          </w:tcPr>
          <w:p w:rsidR="00C33576" w:rsidRDefault="00C33576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C33576" w:rsidRDefault="00C33576" w:rsidP="00E55C1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</w:t>
            </w:r>
          </w:p>
        </w:tc>
        <w:tc>
          <w:tcPr>
            <w:tcW w:w="1894" w:type="dxa"/>
          </w:tcPr>
          <w:p w:rsidR="00C33576" w:rsidRDefault="00C33576" w:rsidP="00C3357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35,000.-</w:t>
            </w:r>
          </w:p>
        </w:tc>
        <w:tc>
          <w:tcPr>
            <w:tcW w:w="1650" w:type="dxa"/>
          </w:tcPr>
          <w:p w:rsidR="00C33576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33576" w:rsidRDefault="00C33576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กระปุก เครื่องเขียน</w:t>
            </w:r>
          </w:p>
        </w:tc>
        <w:tc>
          <w:tcPr>
            <w:tcW w:w="2410" w:type="dxa"/>
          </w:tcPr>
          <w:p w:rsidR="00C33576" w:rsidRDefault="00C33576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กระปุก เครื่องเขียน</w:t>
            </w: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Tr="00E20D66">
        <w:tc>
          <w:tcPr>
            <w:tcW w:w="817" w:type="dxa"/>
          </w:tcPr>
          <w:p w:rsidR="00C33576" w:rsidRDefault="00C33576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C33576" w:rsidRDefault="00C33576" w:rsidP="001446F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จ้างเหมารถปรับอากาศ กองการศึกษา</w:t>
            </w:r>
          </w:p>
        </w:tc>
        <w:tc>
          <w:tcPr>
            <w:tcW w:w="1894" w:type="dxa"/>
          </w:tcPr>
          <w:p w:rsidR="00C33576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30,000.-</w:t>
            </w:r>
          </w:p>
        </w:tc>
        <w:tc>
          <w:tcPr>
            <w:tcW w:w="1650" w:type="dxa"/>
          </w:tcPr>
          <w:p w:rsidR="00C33576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33576" w:rsidRDefault="00C33576" w:rsidP="00213BE5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Tr="00E20D66">
        <w:tc>
          <w:tcPr>
            <w:tcW w:w="817" w:type="dxa"/>
          </w:tcPr>
          <w:p w:rsidR="00C33576" w:rsidRDefault="00C33576" w:rsidP="006B42B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18 </w:t>
            </w:r>
          </w:p>
        </w:tc>
        <w:tc>
          <w:tcPr>
            <w:tcW w:w="4111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จ้างเหมาประกองอาหาร โครงการ กองการศึกษา</w:t>
            </w:r>
          </w:p>
        </w:tc>
        <w:tc>
          <w:tcPr>
            <w:tcW w:w="1894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5,000.-</w:t>
            </w:r>
          </w:p>
        </w:tc>
        <w:tc>
          <w:tcPr>
            <w:tcW w:w="1650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33576" w:rsidRPr="001F1638" w:rsidRDefault="00C33576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นางสาวหาสี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เย๊าะ</w:t>
            </w:r>
            <w:proofErr w:type="spellEnd"/>
          </w:p>
        </w:tc>
        <w:tc>
          <w:tcPr>
            <w:tcW w:w="2410" w:type="dxa"/>
          </w:tcPr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นางสาวหาสี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เย๊าะ</w:t>
            </w:r>
            <w:proofErr w:type="spellEnd"/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C33576" w:rsidRPr="002123A7" w:rsidTr="00213BE5">
        <w:tc>
          <w:tcPr>
            <w:tcW w:w="817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19</w:t>
            </w:r>
          </w:p>
        </w:tc>
        <w:tc>
          <w:tcPr>
            <w:tcW w:w="4111" w:type="dxa"/>
          </w:tcPr>
          <w:p w:rsidR="00C33576" w:rsidRDefault="00C33576" w:rsidP="00E55C1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</w:t>
            </w:r>
          </w:p>
        </w:tc>
        <w:tc>
          <w:tcPr>
            <w:tcW w:w="1894" w:type="dxa"/>
          </w:tcPr>
          <w:p w:rsidR="00C33576" w:rsidRDefault="00C33576" w:rsidP="00E55C1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:rsidR="00C33576" w:rsidRDefault="00C33576" w:rsidP="00E55C1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C33576" w:rsidRPr="002123A7" w:rsidRDefault="00C33576" w:rsidP="002576C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RPr="002123A7" w:rsidTr="00213BE5">
        <w:tc>
          <w:tcPr>
            <w:tcW w:w="817" w:type="dxa"/>
          </w:tcPr>
          <w:p w:rsidR="00C33576" w:rsidRPr="00792C29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C33576" w:rsidRDefault="00C33576" w:rsidP="00E55C1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โครงการ</w:t>
            </w:r>
          </w:p>
        </w:tc>
        <w:tc>
          <w:tcPr>
            <w:tcW w:w="1894" w:type="dxa"/>
          </w:tcPr>
          <w:p w:rsidR="00C33576" w:rsidRDefault="00C33576" w:rsidP="00E55C1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800.-</w:t>
            </w:r>
          </w:p>
        </w:tc>
        <w:tc>
          <w:tcPr>
            <w:tcW w:w="1650" w:type="dxa"/>
          </w:tcPr>
          <w:p w:rsidR="00C33576" w:rsidRDefault="00C33576" w:rsidP="00E55C1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410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 </w:t>
            </w:r>
          </w:p>
          <w:p w:rsidR="00C33576" w:rsidRPr="001F1638" w:rsidRDefault="00C33576" w:rsidP="00E55C12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วร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เทพ  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ดิษ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รานนท์</w:t>
            </w: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RPr="002123A7" w:rsidTr="00213BE5">
        <w:tc>
          <w:tcPr>
            <w:tcW w:w="817" w:type="dxa"/>
          </w:tcPr>
          <w:p w:rsidR="00C33576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:rsidR="00C33576" w:rsidRDefault="00C33576" w:rsidP="00C3357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จ้างเหมารถปรับอากาศ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สป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C33576" w:rsidRDefault="00C33576" w:rsidP="00E55C1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,000.-</w:t>
            </w:r>
          </w:p>
        </w:tc>
        <w:tc>
          <w:tcPr>
            <w:tcW w:w="1650" w:type="dxa"/>
          </w:tcPr>
          <w:p w:rsidR="00C33576" w:rsidRDefault="00C33576" w:rsidP="00E55C1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:rsidR="00C33576" w:rsidRDefault="00C33576" w:rsidP="00E55C12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33576" w:rsidRPr="002123A7" w:rsidTr="00213BE5">
        <w:tc>
          <w:tcPr>
            <w:tcW w:w="817" w:type="dxa"/>
          </w:tcPr>
          <w:p w:rsidR="00C33576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</w:tcPr>
          <w:p w:rsidR="00C33576" w:rsidRPr="001F1638" w:rsidRDefault="00C33576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จ้างซ่อมเครื่องพิมพ์ ศูนย์เด็กเล็ก (กองการศึกษา)</w:t>
            </w:r>
          </w:p>
        </w:tc>
        <w:tc>
          <w:tcPr>
            <w:tcW w:w="1894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9000.-</w:t>
            </w:r>
          </w:p>
        </w:tc>
        <w:tc>
          <w:tcPr>
            <w:tcW w:w="1650" w:type="dxa"/>
          </w:tcPr>
          <w:p w:rsidR="00C33576" w:rsidRPr="002123A7" w:rsidRDefault="00C33576" w:rsidP="00213BE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C33576" w:rsidRPr="001F1638" w:rsidRDefault="00C33576" w:rsidP="00213BE5">
            <w:pPr>
              <w:rPr>
                <w:rFonts w:asciiTheme="majorBidi" w:hAnsiTheme="majorBidi" w:cstheme="majorBidi"/>
                <w:sz w:val="30"/>
                <w:szCs w:val="30"/>
              </w:rPr>
            </w:pPr>
          </w:p>
        </w:tc>
        <w:tc>
          <w:tcPr>
            <w:tcW w:w="2410" w:type="dxa"/>
          </w:tcPr>
          <w:p w:rsidR="00C33576" w:rsidRPr="001F1638" w:rsidRDefault="00C33576" w:rsidP="002576C3">
            <w:pPr>
              <w:rPr>
                <w:rFonts w:asciiTheme="majorBidi" w:hAnsiTheme="majorBidi" w:cstheme="majorBidi"/>
                <w:sz w:val="30"/>
                <w:szCs w:val="30"/>
              </w:rPr>
            </w:pPr>
          </w:p>
        </w:tc>
        <w:tc>
          <w:tcPr>
            <w:tcW w:w="2629" w:type="dxa"/>
          </w:tcPr>
          <w:p w:rsidR="00C33576" w:rsidRPr="002123A7" w:rsidRDefault="00C33576" w:rsidP="00213BE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FD41D5" w:rsidRDefault="00FD41D5" w:rsidP="00D806AB">
      <w:pPr>
        <w:ind w:left="2880" w:hanging="567"/>
        <w:rPr>
          <w:rFonts w:ascii="Angsana New" w:hAnsi="Angsana New" w:cs="Angsana New" w:hint="cs"/>
          <w:sz w:val="32"/>
          <w:szCs w:val="32"/>
        </w:rPr>
      </w:pPr>
    </w:p>
    <w:p w:rsidR="00224E73" w:rsidRDefault="00224E73" w:rsidP="00D806AB">
      <w:pPr>
        <w:ind w:left="2880" w:hanging="567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345ADB" w:rsidRDefault="00345ADB" w:rsidP="00345ADB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 w:rsidRPr="002A423D">
        <w:rPr>
          <w:rFonts w:asciiTheme="majorBidi" w:hAnsiTheme="majorBidi" w:cstheme="majorBidi"/>
          <w:sz w:val="32"/>
          <w:szCs w:val="32"/>
          <w:cs/>
        </w:rPr>
        <w:t>ลงชื่อ...............................................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>ลงชื่อ......................................................                                (นายรัชชานนท์   นวลเจริญ)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           (นาง</w:t>
      </w:r>
      <w:r>
        <w:rPr>
          <w:rFonts w:asciiTheme="majorBidi" w:hAnsiTheme="majorBidi" w:cstheme="majorBidi" w:hint="cs"/>
          <w:sz w:val="32"/>
          <w:szCs w:val="32"/>
          <w:cs/>
        </w:rPr>
        <w:t>รัตนา   มณีจันทร์</w:t>
      </w:r>
      <w:r w:rsidRPr="002A423D">
        <w:rPr>
          <w:rFonts w:asciiTheme="majorBidi" w:hAnsiTheme="majorBidi" w:cstheme="majorBidi"/>
          <w:sz w:val="32"/>
          <w:szCs w:val="32"/>
          <w:cs/>
        </w:rPr>
        <w:t>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Pr="002A423D">
        <w:rPr>
          <w:rFonts w:asciiTheme="majorBidi" w:hAnsiTheme="majorBidi" w:cstheme="majorBidi"/>
          <w:sz w:val="32"/>
          <w:szCs w:val="32"/>
          <w:cs/>
        </w:rPr>
        <w:t xml:space="preserve">      (นายจำเริญ   แก้วมะไฟ)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  <w:t xml:space="preserve"> นักวิชาการพัสดุ</w:t>
      </w:r>
      <w:r>
        <w:rPr>
          <w:rFonts w:asciiTheme="majorBidi" w:hAnsiTheme="majorBidi" w:cstheme="majorBidi" w:hint="cs"/>
          <w:sz w:val="32"/>
          <w:szCs w:val="32"/>
          <w:cs/>
        </w:rPr>
        <w:t>ชำนาญการ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2A423D">
        <w:rPr>
          <w:rFonts w:asciiTheme="majorBidi" w:hAnsiTheme="majorBidi" w:cstheme="majorBidi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หัวเหน้าเจ้าหน้าที่พัสดุ</w:t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 w:rsidRPr="002A423D"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2A423D">
        <w:rPr>
          <w:rFonts w:asciiTheme="majorBidi" w:hAnsiTheme="majorBidi" w:cstheme="majorBidi"/>
          <w:sz w:val="32"/>
          <w:szCs w:val="32"/>
          <w:cs/>
        </w:rPr>
        <w:t xml:space="preserve"> ปลัดองค์การบริหารส่วนตำ</w:t>
      </w:r>
      <w:r>
        <w:rPr>
          <w:rFonts w:ascii="Angsana New" w:hAnsi="Angsana New" w:cs="Angsana New" w:hint="cs"/>
          <w:sz w:val="32"/>
          <w:szCs w:val="32"/>
          <w:cs/>
        </w:rPr>
        <w:t>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2123A7" w:rsidRDefault="002123A7" w:rsidP="00345ADB">
      <w:pPr>
        <w:ind w:left="2880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12905"/>
    <w:rsid w:val="000632AA"/>
    <w:rsid w:val="00094BDE"/>
    <w:rsid w:val="000A3468"/>
    <w:rsid w:val="00135722"/>
    <w:rsid w:val="001446FB"/>
    <w:rsid w:val="001F1638"/>
    <w:rsid w:val="002123A7"/>
    <w:rsid w:val="00224E73"/>
    <w:rsid w:val="00263301"/>
    <w:rsid w:val="002773DF"/>
    <w:rsid w:val="002B7C8E"/>
    <w:rsid w:val="002E6A73"/>
    <w:rsid w:val="002F2FE4"/>
    <w:rsid w:val="00333C33"/>
    <w:rsid w:val="00345ADB"/>
    <w:rsid w:val="00435694"/>
    <w:rsid w:val="00450B6E"/>
    <w:rsid w:val="004C424D"/>
    <w:rsid w:val="0051463B"/>
    <w:rsid w:val="00535C4A"/>
    <w:rsid w:val="005878A1"/>
    <w:rsid w:val="005D686E"/>
    <w:rsid w:val="005F00E2"/>
    <w:rsid w:val="0061511F"/>
    <w:rsid w:val="00615412"/>
    <w:rsid w:val="006B42B7"/>
    <w:rsid w:val="006E5950"/>
    <w:rsid w:val="00762394"/>
    <w:rsid w:val="007810A4"/>
    <w:rsid w:val="00782C7C"/>
    <w:rsid w:val="00792C29"/>
    <w:rsid w:val="007D45CE"/>
    <w:rsid w:val="0081339B"/>
    <w:rsid w:val="008660C4"/>
    <w:rsid w:val="008B4266"/>
    <w:rsid w:val="00914107"/>
    <w:rsid w:val="00925549"/>
    <w:rsid w:val="00937204"/>
    <w:rsid w:val="00A01102"/>
    <w:rsid w:val="00A37950"/>
    <w:rsid w:val="00A54190"/>
    <w:rsid w:val="00A8419A"/>
    <w:rsid w:val="00BF3A09"/>
    <w:rsid w:val="00C33576"/>
    <w:rsid w:val="00C52F84"/>
    <w:rsid w:val="00D806AB"/>
    <w:rsid w:val="00E20D66"/>
    <w:rsid w:val="00E468C0"/>
    <w:rsid w:val="00E765A4"/>
    <w:rsid w:val="00E907DC"/>
    <w:rsid w:val="00F6269C"/>
    <w:rsid w:val="00F67A6E"/>
    <w:rsid w:val="00FC4033"/>
    <w:rsid w:val="00FD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50F30-A4C1-48F4-81C7-BCBE122FA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37</cp:revision>
  <cp:lastPrinted>2015-07-02T05:21:00Z</cp:lastPrinted>
  <dcterms:created xsi:type="dcterms:W3CDTF">2014-02-19T07:14:00Z</dcterms:created>
  <dcterms:modified xsi:type="dcterms:W3CDTF">2017-06-28T03:56:00Z</dcterms:modified>
</cp:coreProperties>
</file>